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2B341" w14:textId="1C105540" w:rsidR="00D50B85" w:rsidRDefault="002A3521">
      <w:r>
        <w:t xml:space="preserve">IDE assist u. Tell u what functions r available, call libraries, tell u when put </w:t>
      </w:r>
      <w:proofErr w:type="spellStart"/>
      <w:r>
        <w:t>smth</w:t>
      </w:r>
      <w:proofErr w:type="spellEnd"/>
      <w:r>
        <w:t xml:space="preserve"> incorrectly.</w:t>
      </w:r>
    </w:p>
    <w:p w14:paraId="39A3261B" w14:textId="77777777" w:rsidR="002A3521" w:rsidRDefault="002A3521"/>
    <w:p w14:paraId="3B7F6110" w14:textId="77777777" w:rsidR="002A3521" w:rsidRDefault="002A3521">
      <w:r>
        <w:t>String:</w:t>
      </w:r>
    </w:p>
    <w:p w14:paraId="5EA8B5AA" w14:textId="42F9B9F1" w:rsidR="002A3521" w:rsidRDefault="002A3521">
      <w:proofErr w:type="gramStart"/>
      <w:r>
        <w:t>print(</w:t>
      </w:r>
      <w:proofErr w:type="gramEnd"/>
      <w:r>
        <w:t>“Hello world!”)</w:t>
      </w:r>
    </w:p>
    <w:p w14:paraId="015F2E1E" w14:textId="3B78E707" w:rsidR="002A3521" w:rsidRDefault="002A3521"/>
    <w:p w14:paraId="2843BEE1" w14:textId="49F16F7E" w:rsidR="002A3521" w:rsidRDefault="002A3521">
      <w:r>
        <w:t>Ways to comment:</w:t>
      </w:r>
    </w:p>
    <w:p w14:paraId="36FB978A" w14:textId="5A265DB9" w:rsidR="002A3521" w:rsidRDefault="002A3521">
      <w:r w:rsidRPr="002A3521">
        <w:drawing>
          <wp:inline distT="0" distB="0" distL="0" distR="0" wp14:anchorId="1EC97F3B" wp14:editId="12657AD8">
            <wp:extent cx="3906074" cy="1109133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5902" cy="111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7753" w14:textId="007C5AF6" w:rsidR="002A3521" w:rsidRDefault="002A3521"/>
    <w:p w14:paraId="3DBA3E7F" w14:textId="12CA7837" w:rsidR="002A3521" w:rsidRDefault="002A3521">
      <w:r>
        <w:t xml:space="preserve">Data </w:t>
      </w:r>
      <w:proofErr w:type="gramStart"/>
      <w:r>
        <w:t>types</w:t>
      </w:r>
      <w:proofErr w:type="gramEnd"/>
      <w:r>
        <w:t xml:space="preserve"> intro:</w:t>
      </w:r>
    </w:p>
    <w:p w14:paraId="6DC507FB" w14:textId="7B391327" w:rsidR="002A3521" w:rsidRDefault="002A3521">
      <w:r>
        <w:t>Numbers – int (whole numbers), floating point numbers (decimal numbers)</w:t>
      </w:r>
    </w:p>
    <w:p w14:paraId="031AD8B2" w14:textId="740437BE" w:rsidR="002A3521" w:rsidRDefault="002A3521">
      <w:r>
        <w:t>Strings – “anything involving chars or text”</w:t>
      </w:r>
    </w:p>
    <w:p w14:paraId="3DDEDBE4" w14:textId="39D6DD90" w:rsidR="002A3521" w:rsidRDefault="002A3521">
      <w:r>
        <w:t>Boolean – true or false</w:t>
      </w:r>
    </w:p>
    <w:p w14:paraId="02FEB0C9" w14:textId="16C2F0A6" w:rsidR="002A3521" w:rsidRDefault="002A3521">
      <w:r w:rsidRPr="002A3521">
        <w:drawing>
          <wp:inline distT="0" distB="0" distL="0" distR="0" wp14:anchorId="6F0E0480" wp14:editId="2DCFC4F0">
            <wp:extent cx="3649133" cy="1656715"/>
            <wp:effectExtent l="0" t="0" r="8890" b="635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5897" cy="165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D264" w14:textId="6812281C" w:rsidR="002A3521" w:rsidRDefault="002A3521"/>
    <w:p w14:paraId="64F041C7" w14:textId="77777777" w:rsidR="002A3521" w:rsidRDefault="002A3521"/>
    <w:p w14:paraId="71B14CE1" w14:textId="77777777" w:rsidR="002A3521" w:rsidRDefault="002A3521"/>
    <w:p w14:paraId="4587AE9C" w14:textId="77777777" w:rsidR="002A3521" w:rsidRDefault="002A3521"/>
    <w:p w14:paraId="6EFCAB13" w14:textId="77777777" w:rsidR="002A3521" w:rsidRDefault="002A3521"/>
    <w:p w14:paraId="0D17679E" w14:textId="77777777" w:rsidR="002A3521" w:rsidRDefault="002A3521"/>
    <w:p w14:paraId="4799C4D2" w14:textId="77777777" w:rsidR="002A3521" w:rsidRDefault="002A3521"/>
    <w:p w14:paraId="061D04CE" w14:textId="77777777" w:rsidR="002A3521" w:rsidRDefault="002A3521"/>
    <w:p w14:paraId="25B403FB" w14:textId="77777777" w:rsidR="002A3521" w:rsidRDefault="002A3521"/>
    <w:p w14:paraId="1B999596" w14:textId="224E021E" w:rsidR="002A3521" w:rsidRDefault="002A3521">
      <w:r>
        <w:lastRenderedPageBreak/>
        <w:t>Numbers and math operators:</w:t>
      </w:r>
    </w:p>
    <w:p w14:paraId="523DF9C4" w14:textId="060967D0" w:rsidR="002A3521" w:rsidRDefault="002A3521">
      <w:r>
        <w:rPr>
          <w:noProof/>
        </w:rPr>
        <w:drawing>
          <wp:inline distT="0" distB="0" distL="0" distR="0" wp14:anchorId="2550B5F9" wp14:editId="0A43FDB5">
            <wp:extent cx="5761119" cy="3318933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6"/>
                    <a:srcRect l="57616" t="24818" r="8533" b="43979"/>
                    <a:stretch/>
                  </pic:blipFill>
                  <pic:spPr bwMode="auto">
                    <a:xfrm>
                      <a:off x="0" y="0"/>
                      <a:ext cx="5796835" cy="333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04FCF" w14:textId="0562895A" w:rsidR="002A3521" w:rsidRDefault="002A3521"/>
    <w:p w14:paraId="303BEA4F" w14:textId="471A44FF" w:rsidR="002A3521" w:rsidRDefault="002A3521">
      <w:r>
        <w:t>String basics:</w:t>
      </w:r>
    </w:p>
    <w:p w14:paraId="55D5C201" w14:textId="01631626" w:rsidR="002A3521" w:rsidRDefault="002A3521">
      <w:r>
        <w:t>Index = position of char in string from 0</w:t>
      </w:r>
    </w:p>
    <w:p w14:paraId="515554AB" w14:textId="3CE27EAE" w:rsidR="002A3521" w:rsidRDefault="002A3521">
      <w:r>
        <w:t>Len = returns total chars in string</w:t>
      </w:r>
    </w:p>
    <w:p w14:paraId="58229D2B" w14:textId="42F47128" w:rsidR="002A3521" w:rsidRDefault="002A3521"/>
    <w:p w14:paraId="36A5F302" w14:textId="781CEE7B" w:rsidR="002A3521" w:rsidRDefault="002A3521">
      <w:r>
        <w:t>Boolean &amp; equality operators:</w:t>
      </w:r>
    </w:p>
    <w:p w14:paraId="76D2B26C" w14:textId="755F7499" w:rsidR="002A3521" w:rsidRDefault="002A3521" w:rsidP="002A3521">
      <w:r>
        <w:rPr>
          <w:noProof/>
        </w:rPr>
        <w:drawing>
          <wp:inline distT="0" distB="0" distL="0" distR="0" wp14:anchorId="2412CD75" wp14:editId="12EEFCA8">
            <wp:extent cx="5706533" cy="3371210"/>
            <wp:effectExtent l="0" t="0" r="0" b="127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l="57324" t="24346" r="8413" b="43267"/>
                    <a:stretch/>
                  </pic:blipFill>
                  <pic:spPr bwMode="auto">
                    <a:xfrm>
                      <a:off x="0" y="0"/>
                      <a:ext cx="5726061" cy="3382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8FAEE" w14:textId="5C17123D" w:rsidR="002A3521" w:rsidRDefault="008B6E80" w:rsidP="002A3521">
      <w:r>
        <w:lastRenderedPageBreak/>
        <w:t xml:space="preserve">Anything other than 0 is considered true in python – truthy or </w:t>
      </w:r>
      <w:proofErr w:type="spellStart"/>
      <w:r>
        <w:t>falsey</w:t>
      </w:r>
      <w:proofErr w:type="spellEnd"/>
    </w:p>
    <w:p w14:paraId="7C23A4D8" w14:textId="19850E92" w:rsidR="008B6E80" w:rsidRDefault="008B6E80" w:rsidP="002A3521">
      <w:r w:rsidRPr="008B6E80">
        <w:drawing>
          <wp:inline distT="0" distB="0" distL="0" distR="0" wp14:anchorId="2A53E7BA" wp14:editId="6151C87B">
            <wp:extent cx="1361306" cy="694266"/>
            <wp:effectExtent l="0" t="0" r="0" b="0"/>
            <wp:docPr id="5" name="Picture 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2979" cy="6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C27E" w14:textId="530E323D" w:rsidR="008B6E80" w:rsidRDefault="008B6E80" w:rsidP="002A3521"/>
    <w:p w14:paraId="62AA3F86" w14:textId="49595CDF" w:rsidR="008B6E80" w:rsidRDefault="008B6E80" w:rsidP="002A3521">
      <w:r>
        <w:t>Variables intro:</w:t>
      </w:r>
    </w:p>
    <w:p w14:paraId="044CBF77" w14:textId="2B5EB2C3" w:rsidR="008B6E80" w:rsidRDefault="008B6E80" w:rsidP="002A3521">
      <w:r>
        <w:t>Where u store data types and objects</w:t>
      </w:r>
    </w:p>
    <w:p w14:paraId="6AFCB51C" w14:textId="2B02D905" w:rsidR="008B6E80" w:rsidRDefault="008B6E80" w:rsidP="002A3521">
      <w:r>
        <w:t>Way of organising data within code. Names of variables v important</w:t>
      </w:r>
    </w:p>
    <w:p w14:paraId="274C5C3A" w14:textId="58DBA59A" w:rsidR="008B6E80" w:rsidRDefault="008B6E80" w:rsidP="002A3521">
      <w:r w:rsidRPr="008B6E80">
        <w:drawing>
          <wp:inline distT="0" distB="0" distL="0" distR="0" wp14:anchorId="189834B4" wp14:editId="222AA3D3">
            <wp:extent cx="749339" cy="577880"/>
            <wp:effectExtent l="0" t="0" r="0" b="0"/>
            <wp:docPr id="6" name="Picture 6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computer screen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9339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783" w14:textId="369EE3C5" w:rsidR="008B6E80" w:rsidRDefault="008B6E80" w:rsidP="002A3521">
      <w:r>
        <w:t>Cannot start with literals or use spacing and can change. Override when u write under it.</w:t>
      </w:r>
    </w:p>
    <w:p w14:paraId="0894C507" w14:textId="4E574375" w:rsidR="008B6E80" w:rsidRDefault="008B6E80" w:rsidP="002A3521"/>
    <w:p w14:paraId="04C3B5E6" w14:textId="521B25C7" w:rsidR="008B6E80" w:rsidRDefault="008B6E80" w:rsidP="002A3521"/>
    <w:p w14:paraId="76851ABB" w14:textId="6CFEA666" w:rsidR="008B6E80" w:rsidRDefault="008B6E80" w:rsidP="002A3521">
      <w:r>
        <w:t>Concatenation &amp; escape characters:</w:t>
      </w:r>
    </w:p>
    <w:p w14:paraId="00428667" w14:textId="7BB00D1C" w:rsidR="008B6E80" w:rsidRDefault="008B6E80" w:rsidP="002A3521">
      <w:r>
        <w:t>Add 2 blocks together using    +</w:t>
      </w:r>
    </w:p>
    <w:p w14:paraId="2BF3E335" w14:textId="4F81F3D5" w:rsidR="008B6E80" w:rsidRDefault="008B6E80" w:rsidP="002A3521">
      <w:r w:rsidRPr="008B6E80">
        <w:drawing>
          <wp:inline distT="0" distB="0" distL="0" distR="0" wp14:anchorId="5F0A68A5" wp14:editId="725C06E8">
            <wp:extent cx="2057736" cy="1049867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2710" cy="105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0E77" w14:textId="187D458E" w:rsidR="008B6E80" w:rsidRDefault="008B6E80" w:rsidP="002A3521">
      <w:r>
        <w:t>Can cast integer into a string:</w:t>
      </w:r>
    </w:p>
    <w:p w14:paraId="18E2234B" w14:textId="252EE8CE" w:rsidR="008B6E80" w:rsidRDefault="008B6E80" w:rsidP="002A3521">
      <w:r w:rsidRPr="008B6E80">
        <w:drawing>
          <wp:inline distT="0" distB="0" distL="0" distR="0" wp14:anchorId="188153DE" wp14:editId="48DB6E9A">
            <wp:extent cx="2531533" cy="143654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5908" cy="143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FF08" w14:textId="3D43190E" w:rsidR="008B6E80" w:rsidRDefault="008B6E80" w:rsidP="002A3521">
      <w:r>
        <w:t>\ \ is escape:</w:t>
      </w:r>
    </w:p>
    <w:p w14:paraId="5224F4BE" w14:textId="49F89731" w:rsidR="008B6E80" w:rsidRDefault="008B6E80" w:rsidP="002A3521">
      <w:r w:rsidRPr="008B6E80">
        <w:drawing>
          <wp:inline distT="0" distB="0" distL="0" distR="0" wp14:anchorId="3C8B0682" wp14:editId="2E4C8E37">
            <wp:extent cx="3893604" cy="6604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6108" cy="66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0A04" w14:textId="350625C7" w:rsidR="008B6E80" w:rsidRDefault="008B6E80" w:rsidP="002A3521"/>
    <w:p w14:paraId="47E41377" w14:textId="332AF546" w:rsidR="008B6E80" w:rsidRDefault="008B6E80" w:rsidP="002A3521">
      <w:r>
        <w:lastRenderedPageBreak/>
        <w:t>Control flow exercises:</w:t>
      </w:r>
    </w:p>
    <w:p w14:paraId="12104DDB" w14:textId="14B4A228" w:rsidR="008B6E80" w:rsidRDefault="008B6E80" w:rsidP="002A3521">
      <w:r>
        <w:t>Indentation allows python to distinguish when block starts and ends</w:t>
      </w:r>
    </w:p>
    <w:p w14:paraId="70BD89C2" w14:textId="56BAB6EA" w:rsidR="008B6E80" w:rsidRDefault="008B6E80" w:rsidP="002A3521">
      <w:proofErr w:type="spellStart"/>
      <w:r>
        <w:t>Elif</w:t>
      </w:r>
      <w:proofErr w:type="spellEnd"/>
      <w:r>
        <w:t xml:space="preserve"> is short for “else if” and is used when the first if statement isn’t true, but you want to check for another condition</w:t>
      </w:r>
    </w:p>
    <w:p w14:paraId="54080ED7" w14:textId="29854A88" w:rsidR="008B6E80" w:rsidRDefault="008B6E80" w:rsidP="002A3521">
      <w:r>
        <w:t>Can use or &amp; and – or = one side needs to be true to execute statement, and = both need to be true to execute</w:t>
      </w:r>
    </w:p>
    <w:p w14:paraId="79890D35" w14:textId="19CCA73D" w:rsidR="008B6E80" w:rsidRDefault="008B6E80" w:rsidP="002A3521"/>
    <w:p w14:paraId="5B3881BC" w14:textId="21D5FA71" w:rsidR="008B6E80" w:rsidRDefault="008B6E80" w:rsidP="002A3521"/>
    <w:p w14:paraId="28F57F2B" w14:textId="1D70F35F" w:rsidR="008B6E80" w:rsidRDefault="008B6E80" w:rsidP="002A3521">
      <w:r>
        <w:t>Collections intro</w:t>
      </w:r>
    </w:p>
    <w:p w14:paraId="113556D6" w14:textId="0A3EF64D" w:rsidR="008B6E80" w:rsidRDefault="008B6E80" w:rsidP="002A3521">
      <w:r>
        <w:t>Allow u to store large amounts of data</w:t>
      </w:r>
      <w:r w:rsidR="00173453">
        <w:t xml:space="preserve"> in a particular format. We r focussing on lists and dictionaries.</w:t>
      </w:r>
    </w:p>
    <w:p w14:paraId="2C7B936F" w14:textId="578D8750" w:rsidR="00173453" w:rsidRDefault="00173453" w:rsidP="002A3521">
      <w:r>
        <w:t>Lists are index spaced.</w:t>
      </w:r>
    </w:p>
    <w:p w14:paraId="6B8CF47B" w14:textId="0C77A561" w:rsidR="00173453" w:rsidRDefault="00173453" w:rsidP="002A3521">
      <w:r w:rsidRPr="00173453">
        <w:drawing>
          <wp:inline distT="0" distB="0" distL="0" distR="0" wp14:anchorId="3C443A38" wp14:editId="207A3CB5">
            <wp:extent cx="3816546" cy="1422473"/>
            <wp:effectExtent l="0" t="0" r="0" b="6350"/>
            <wp:docPr id="10" name="Picture 1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2180" w14:textId="57EFCCE3" w:rsidR="00173453" w:rsidRDefault="00173453" w:rsidP="002A3521">
      <w:r>
        <w:rPr>
          <w:noProof/>
        </w:rPr>
        <w:drawing>
          <wp:inline distT="0" distB="0" distL="0" distR="0" wp14:anchorId="2BA12AE6" wp14:editId="67E504A3">
            <wp:extent cx="2548467" cy="1594312"/>
            <wp:effectExtent l="0" t="0" r="4445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61751" t="30969" r="15351" b="46109"/>
                    <a:stretch/>
                  </pic:blipFill>
                  <pic:spPr bwMode="auto">
                    <a:xfrm>
                      <a:off x="0" y="0"/>
                      <a:ext cx="2555413" cy="159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3FAFB" w14:textId="391032D8" w:rsidR="00173453" w:rsidRDefault="00173453" w:rsidP="002A3521"/>
    <w:p w14:paraId="6C8B2CAC" w14:textId="77777777" w:rsidR="00173453" w:rsidRDefault="00173453" w:rsidP="002A3521">
      <w:r>
        <w:t>Lists:</w:t>
      </w:r>
    </w:p>
    <w:p w14:paraId="3D7B6322" w14:textId="01E9EA62" w:rsidR="00173453" w:rsidRDefault="00173453" w:rsidP="00173453">
      <w:r>
        <w:t xml:space="preserve">Just </w:t>
      </w:r>
      <w:proofErr w:type="spellStart"/>
      <w:r>
        <w:t>bc</w:t>
      </w:r>
      <w:proofErr w:type="spellEnd"/>
      <w:r>
        <w:t xml:space="preserve"> u can store multiple data types in a list does not mean u should. Useful for single data types.</w:t>
      </w:r>
    </w:p>
    <w:p w14:paraId="05D1720B" w14:textId="704E2E27" w:rsidR="00173453" w:rsidRDefault="00173453" w:rsidP="00173453">
      <w:proofErr w:type="gramStart"/>
      <w:r>
        <w:t>.Append</w:t>
      </w:r>
      <w:proofErr w:type="gramEnd"/>
      <w:r>
        <w:t xml:space="preserve"> adds an item to the end of a list</w:t>
      </w:r>
    </w:p>
    <w:p w14:paraId="29FAD695" w14:textId="024D7AAB" w:rsidR="00173453" w:rsidRDefault="00173453" w:rsidP="00173453">
      <w:r>
        <w:t xml:space="preserve">Can remove items </w:t>
      </w:r>
      <w:proofErr w:type="gramStart"/>
      <w:r>
        <w:t>using .pop</w:t>
      </w:r>
      <w:proofErr w:type="gramEnd"/>
    </w:p>
    <w:p w14:paraId="7167A632" w14:textId="34C9E397" w:rsidR="00173453" w:rsidRDefault="00173453" w:rsidP="00173453">
      <w:proofErr w:type="gramStart"/>
      <w:r>
        <w:t>.index</w:t>
      </w:r>
      <w:proofErr w:type="gramEnd"/>
      <w:r>
        <w:t xml:space="preserve"> searches for specific object in </w:t>
      </w:r>
      <w:proofErr w:type="spellStart"/>
      <w:r>
        <w:t>ur</w:t>
      </w:r>
      <w:proofErr w:type="spellEnd"/>
      <w:r>
        <w:t xml:space="preserve"> list</w:t>
      </w:r>
    </w:p>
    <w:p w14:paraId="402CD586" w14:textId="13083BF7" w:rsidR="00173453" w:rsidRDefault="00173453" w:rsidP="00173453"/>
    <w:p w14:paraId="3DF134BE" w14:textId="4E967DC2" w:rsidR="00173453" w:rsidRDefault="00173453" w:rsidP="00173453">
      <w:r>
        <w:t>Dictionaries:</w:t>
      </w:r>
    </w:p>
    <w:p w14:paraId="1BED344F" w14:textId="77777777" w:rsidR="00173453" w:rsidRDefault="00173453" w:rsidP="00173453">
      <w:r>
        <w:t>Key value pairs.</w:t>
      </w:r>
    </w:p>
    <w:p w14:paraId="7E635C95" w14:textId="75FC7EE2" w:rsidR="00173453" w:rsidRDefault="00173453" w:rsidP="00173453">
      <w:r>
        <w:lastRenderedPageBreak/>
        <w:t>Use {}</w:t>
      </w:r>
    </w:p>
    <w:p w14:paraId="729C892D" w14:textId="1A10A799" w:rsidR="00173453" w:rsidRDefault="00173453" w:rsidP="00173453">
      <w:r>
        <w:rPr>
          <w:noProof/>
        </w:rPr>
        <w:drawing>
          <wp:inline distT="0" distB="0" distL="0" distR="0" wp14:anchorId="514E34A1" wp14:editId="67C20A43">
            <wp:extent cx="2082800" cy="2584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258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D50405" w14:textId="0BFA6AB5" w:rsidR="00173453" w:rsidRDefault="00173453" w:rsidP="00173453">
      <w:r>
        <w:t>Advised to stick to strings as keys and to use caps or dashes rather than spaces for easier user readability.</w:t>
      </w:r>
    </w:p>
    <w:p w14:paraId="5FE617B3" w14:textId="19281595" w:rsidR="00173453" w:rsidRDefault="00173453" w:rsidP="00173453">
      <w:r>
        <w:t xml:space="preserve">Does not have method such </w:t>
      </w:r>
      <w:proofErr w:type="gramStart"/>
      <w:r>
        <w:t>as .append</w:t>
      </w:r>
      <w:proofErr w:type="gramEnd"/>
      <w:r>
        <w:t xml:space="preserve"> to add data. Must use another key value to add:</w:t>
      </w:r>
    </w:p>
    <w:p w14:paraId="7E43A5A3" w14:textId="31D0A9A8" w:rsidR="00173453" w:rsidRDefault="00173453" w:rsidP="00173453">
      <w:r w:rsidRPr="00173453">
        <w:drawing>
          <wp:inline distT="0" distB="0" distL="0" distR="0" wp14:anchorId="1B76DE1D" wp14:editId="4023E7D7">
            <wp:extent cx="2802467" cy="1789694"/>
            <wp:effectExtent l="0" t="0" r="0" b="127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3438" cy="179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522C" w14:textId="7B41159C" w:rsidR="00173453" w:rsidRDefault="00173453" w:rsidP="00173453">
      <w:r>
        <w:t>Methods u can use:</w:t>
      </w:r>
    </w:p>
    <w:p w14:paraId="0AE707B9" w14:textId="65CF59E1" w:rsidR="00173453" w:rsidRDefault="00173453" w:rsidP="00173453">
      <w:proofErr w:type="gramStart"/>
      <w:r>
        <w:t>.keys</w:t>
      </w:r>
      <w:proofErr w:type="gramEnd"/>
      <w:r>
        <w:t xml:space="preserve"> returns all keys which is useful for large dictionaries</w:t>
      </w:r>
    </w:p>
    <w:p w14:paraId="5EB7EF91" w14:textId="04932F25" w:rsidR="00173453" w:rsidRDefault="00173453" w:rsidP="00173453">
      <w:proofErr w:type="gramStart"/>
      <w:r>
        <w:t>.values</w:t>
      </w:r>
      <w:proofErr w:type="gramEnd"/>
      <w:r>
        <w:t xml:space="preserve"> returns all values in </w:t>
      </w:r>
      <w:proofErr w:type="spellStart"/>
      <w:r>
        <w:t>dict</w:t>
      </w:r>
      <w:proofErr w:type="spellEnd"/>
    </w:p>
    <w:p w14:paraId="1D84446F" w14:textId="4D1E573D" w:rsidR="00173453" w:rsidRDefault="00173453" w:rsidP="00173453">
      <w:proofErr w:type="gramStart"/>
      <w:r>
        <w:t>.pop</w:t>
      </w:r>
      <w:proofErr w:type="gramEnd"/>
      <w:r>
        <w:t xml:space="preserve"> removes particular entry and requires a key</w:t>
      </w:r>
    </w:p>
    <w:p w14:paraId="2005A511" w14:textId="355F4F83" w:rsidR="00173453" w:rsidRDefault="00173453" w:rsidP="00173453">
      <w:r>
        <w:t>Allows u to manage complex datasets:</w:t>
      </w:r>
    </w:p>
    <w:p w14:paraId="247A21B1" w14:textId="05D13BC3" w:rsidR="00BC2FAD" w:rsidRDefault="00BC2FAD" w:rsidP="00173453">
      <w:r w:rsidRPr="00BC2FAD">
        <w:lastRenderedPageBreak/>
        <w:drawing>
          <wp:inline distT="0" distB="0" distL="0" distR="0" wp14:anchorId="06FD97EE" wp14:editId="49BA295A">
            <wp:extent cx="2317869" cy="2654436"/>
            <wp:effectExtent l="0" t="0" r="635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7869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680E" w14:textId="431AAE1D" w:rsidR="00BC2FAD" w:rsidRDefault="00BC2FAD" w:rsidP="00173453"/>
    <w:p w14:paraId="71965DE2" w14:textId="309C8EA7" w:rsidR="00BC2FAD" w:rsidRDefault="00BC2FAD" w:rsidP="00173453"/>
    <w:p w14:paraId="011977B6" w14:textId="7334CE76" w:rsidR="00BC2FAD" w:rsidRDefault="00BC2FAD" w:rsidP="00173453">
      <w:r>
        <w:t>Loops intro:</w:t>
      </w:r>
    </w:p>
    <w:p w14:paraId="4BE1752F" w14:textId="15171EBB" w:rsidR="00BC2FAD" w:rsidRDefault="00BC2FAD" w:rsidP="00173453">
      <w:r w:rsidRPr="00BC2FAD">
        <w:drawing>
          <wp:inline distT="0" distB="0" distL="0" distR="0" wp14:anchorId="12485FA0" wp14:editId="7D893DDC">
            <wp:extent cx="5156465" cy="1708238"/>
            <wp:effectExtent l="0" t="0" r="6350" b="6350"/>
            <wp:docPr id="16" name="Picture 16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Logo, company n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44A1" w14:textId="0BB43BC0" w:rsidR="00BC2FAD" w:rsidRDefault="00BC2FAD" w:rsidP="00173453">
      <w:r>
        <w:t>While loops:</w:t>
      </w:r>
    </w:p>
    <w:p w14:paraId="420575A5" w14:textId="6862AE63" w:rsidR="00BC2FAD" w:rsidRDefault="00BC2FAD" w:rsidP="00173453">
      <w:r>
        <w:t>Relies on Boolean to manage its state</w:t>
      </w:r>
    </w:p>
    <w:p w14:paraId="1C64F38B" w14:textId="4E6CE120" w:rsidR="00BC2FAD" w:rsidRDefault="00BC2FAD" w:rsidP="00173453">
      <w:r>
        <w:t>Need to control so that it is not infinitely printing.</w:t>
      </w:r>
    </w:p>
    <w:p w14:paraId="6E774345" w14:textId="2299973E" w:rsidR="00BC2FAD" w:rsidRDefault="00BC2FAD" w:rsidP="00173453">
      <w:r>
        <w:t>Can combine if/else</w:t>
      </w:r>
    </w:p>
    <w:p w14:paraId="794BE848" w14:textId="77777777" w:rsidR="00BC2FAD" w:rsidRDefault="00BC2FAD" w:rsidP="00173453"/>
    <w:p w14:paraId="78EEDA6D" w14:textId="2CC8FFA8" w:rsidR="00BC2FAD" w:rsidRDefault="00BC2FAD" w:rsidP="00173453">
      <w:r>
        <w:t>For loops:</w:t>
      </w:r>
    </w:p>
    <w:p w14:paraId="360494E4" w14:textId="7E3BEFBA" w:rsidR="00BC2FAD" w:rsidRDefault="00BC2FAD" w:rsidP="00173453">
      <w:r>
        <w:t xml:space="preserve">Dependent on </w:t>
      </w:r>
      <w:proofErr w:type="spellStart"/>
      <w:r>
        <w:t>iterables</w:t>
      </w:r>
      <w:proofErr w:type="spellEnd"/>
      <w:r>
        <w:t xml:space="preserve"> – checking every item in that object</w:t>
      </w:r>
    </w:p>
    <w:p w14:paraId="79CC02F0" w14:textId="77777777" w:rsidR="00BC2FAD" w:rsidRDefault="00BC2FAD" w:rsidP="00173453">
      <w:r>
        <w:t xml:space="preserve">What types are objects in python are </w:t>
      </w:r>
      <w:proofErr w:type="spellStart"/>
      <w:r>
        <w:t>iterable</w:t>
      </w:r>
      <w:proofErr w:type="spellEnd"/>
      <w:r>
        <w:t>? Consider do they hold more than 1 data type.</w:t>
      </w:r>
    </w:p>
    <w:p w14:paraId="5C68ABE1" w14:textId="701B0C49" w:rsidR="00BC2FAD" w:rsidRDefault="00BC2FAD" w:rsidP="00173453">
      <w:r>
        <w:t xml:space="preserve">Store multi data values. Strings are </w:t>
      </w:r>
      <w:proofErr w:type="spellStart"/>
      <w:r>
        <w:t>iterables</w:t>
      </w:r>
      <w:proofErr w:type="spellEnd"/>
      <w:r>
        <w:t>.</w:t>
      </w:r>
    </w:p>
    <w:p w14:paraId="4481E1F7" w14:textId="326C88D4" w:rsidR="00BC2FAD" w:rsidRDefault="00BC2FAD" w:rsidP="00173453">
      <w:r>
        <w:rPr>
          <w:noProof/>
        </w:rPr>
        <w:lastRenderedPageBreak/>
        <w:drawing>
          <wp:inline distT="0" distB="0" distL="0" distR="0" wp14:anchorId="52C3EDFE" wp14:editId="2BD0E541">
            <wp:extent cx="4343400" cy="2413534"/>
            <wp:effectExtent l="0" t="0" r="0" b="635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19"/>
                    <a:srcRect l="57764" t="25527" r="9003" b="44925"/>
                    <a:stretch/>
                  </pic:blipFill>
                  <pic:spPr bwMode="auto">
                    <a:xfrm>
                      <a:off x="0" y="0"/>
                      <a:ext cx="4349655" cy="241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A5A0C" w14:textId="3DF965D3" w:rsidR="00BC2FAD" w:rsidRDefault="00BC2FAD" w:rsidP="00173453">
      <w:r>
        <w:t>Dictionary and loop:</w:t>
      </w:r>
    </w:p>
    <w:p w14:paraId="23C41497" w14:textId="08CA03DC" w:rsidR="00BC2FAD" w:rsidRDefault="00BC2FAD" w:rsidP="00173453">
      <w:r w:rsidRPr="00BC2FAD">
        <w:drawing>
          <wp:inline distT="0" distB="0" distL="0" distR="0" wp14:anchorId="179B9272" wp14:editId="464DD18B">
            <wp:extent cx="2597283" cy="2609984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D667" w14:textId="0CE81233" w:rsidR="00BC2FAD" w:rsidRDefault="00BC2FAD" w:rsidP="00173453"/>
    <w:p w14:paraId="3E0EEDC4" w14:textId="5DC45DBB" w:rsidR="00BC2FAD" w:rsidRDefault="00BC2FAD" w:rsidP="00173453"/>
    <w:p w14:paraId="514CAD7E" w14:textId="05A89D75" w:rsidR="00BC2FAD" w:rsidRDefault="00BC2FAD" w:rsidP="00173453"/>
    <w:p w14:paraId="30AD4D73" w14:textId="335E5CB3" w:rsidR="00BC2FAD" w:rsidRDefault="00BC2FAD" w:rsidP="00173453">
      <w:r>
        <w:t>Functions intro:</w:t>
      </w:r>
    </w:p>
    <w:p w14:paraId="46171F16" w14:textId="342BF918" w:rsidR="00BC2FAD" w:rsidRDefault="00BC2FAD" w:rsidP="00173453">
      <w:r>
        <w:t>Don’t repeat yourself.</w:t>
      </w:r>
    </w:p>
    <w:p w14:paraId="15FFD67A" w14:textId="5282E067" w:rsidR="00BC2FAD" w:rsidRDefault="00BC2FAD" w:rsidP="00173453">
      <w:r w:rsidRPr="00BC2FAD">
        <w:lastRenderedPageBreak/>
        <w:drawing>
          <wp:inline distT="0" distB="0" distL="0" distR="0" wp14:anchorId="763F41C0" wp14:editId="0B18D3D2">
            <wp:extent cx="5317067" cy="3088658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l="58202" t="24823" r="8998" b="44691"/>
                    <a:stretch/>
                  </pic:blipFill>
                  <pic:spPr bwMode="auto">
                    <a:xfrm>
                      <a:off x="0" y="0"/>
                      <a:ext cx="5332907" cy="309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7A357" w14:textId="289E23A9" w:rsidR="00BC2FAD" w:rsidRDefault="00BC2FAD" w:rsidP="00173453">
      <w:r>
        <w:t>Add argument:</w:t>
      </w:r>
    </w:p>
    <w:p w14:paraId="55CAD7A5" w14:textId="73BE3B7B" w:rsidR="00BC2FAD" w:rsidRDefault="00BC2FAD" w:rsidP="00173453">
      <w:r w:rsidRPr="00BC2FAD">
        <w:drawing>
          <wp:inline distT="0" distB="0" distL="0" distR="0" wp14:anchorId="1E16DFB8" wp14:editId="1D62D626">
            <wp:extent cx="3056467" cy="1511976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1740" cy="15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C90E" w14:textId="79D6735D" w:rsidR="00BC2FAD" w:rsidRDefault="00BC2FAD" w:rsidP="00173453">
      <w:proofErr w:type="gramStart"/>
      <w:r>
        <w:t>At the moment</w:t>
      </w:r>
      <w:proofErr w:type="gramEnd"/>
      <w:r>
        <w:t xml:space="preserve">, this particular function simply does </w:t>
      </w:r>
      <w:proofErr w:type="spellStart"/>
      <w:r>
        <w:t>smth</w:t>
      </w:r>
      <w:proofErr w:type="spellEnd"/>
      <w:r>
        <w:t xml:space="preserve">. You give it 2 arguments and it prints. Not normally how u use functions. Some functions </w:t>
      </w:r>
      <w:r w:rsidR="00546A3C">
        <w:t xml:space="preserve">merely return </w:t>
      </w:r>
      <w:proofErr w:type="spellStart"/>
      <w:r w:rsidR="00546A3C">
        <w:t>smth</w:t>
      </w:r>
      <w:proofErr w:type="spellEnd"/>
      <w:r w:rsidR="00546A3C">
        <w:t xml:space="preserve"> to be used by another function or another part of </w:t>
      </w:r>
      <w:proofErr w:type="spellStart"/>
      <w:r w:rsidR="00546A3C">
        <w:t>ur</w:t>
      </w:r>
      <w:proofErr w:type="spellEnd"/>
      <w:r w:rsidR="00546A3C">
        <w:t xml:space="preserve"> programme. Going to break our functions into 2 separate functions. One called </w:t>
      </w:r>
      <w:proofErr w:type="spellStart"/>
      <w:r w:rsidR="00546A3C">
        <w:t>firstname</w:t>
      </w:r>
      <w:proofErr w:type="spellEnd"/>
      <w:r w:rsidR="00546A3C">
        <w:t xml:space="preserve">, one called </w:t>
      </w:r>
      <w:proofErr w:type="spellStart"/>
      <w:r w:rsidR="00546A3C">
        <w:t>fullname</w:t>
      </w:r>
      <w:proofErr w:type="spellEnd"/>
      <w:r w:rsidR="00546A3C">
        <w:t>:</w:t>
      </w:r>
    </w:p>
    <w:p w14:paraId="3314B1BE" w14:textId="291032EF" w:rsidR="00546A3C" w:rsidRDefault="00546A3C" w:rsidP="00173453">
      <w:r>
        <w:rPr>
          <w:noProof/>
        </w:rPr>
        <w:drawing>
          <wp:inline distT="0" distB="0" distL="0" distR="0" wp14:anchorId="6D7ECD05" wp14:editId="0AEB16A1">
            <wp:extent cx="4987827" cy="2785533"/>
            <wp:effectExtent l="0" t="0" r="381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23"/>
                    <a:srcRect l="58350" t="25293" r="8853" b="45400"/>
                    <a:stretch/>
                  </pic:blipFill>
                  <pic:spPr bwMode="auto">
                    <a:xfrm>
                      <a:off x="0" y="0"/>
                      <a:ext cx="5015371" cy="2800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46A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521"/>
    <w:rsid w:val="00173453"/>
    <w:rsid w:val="002A3521"/>
    <w:rsid w:val="00546A3C"/>
    <w:rsid w:val="008B6E80"/>
    <w:rsid w:val="00BC2FAD"/>
    <w:rsid w:val="00D50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92F5CD9"/>
  <w15:chartTrackingRefBased/>
  <w15:docId w15:val="{384579BC-25C6-4929-96BF-7DC60C48B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419</Words>
  <Characters>2390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Khalayla</dc:creator>
  <cp:keywords/>
  <dc:description/>
  <cp:lastModifiedBy>Sarah Khalayla</cp:lastModifiedBy>
  <cp:revision>1</cp:revision>
  <dcterms:created xsi:type="dcterms:W3CDTF">2023-01-24T22:45:00Z</dcterms:created>
  <dcterms:modified xsi:type="dcterms:W3CDTF">2023-01-24T23:28:00Z</dcterms:modified>
</cp:coreProperties>
</file>